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   </w:t>
      </w:r>
      <w:r w:rsidRPr="00F6581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Памятка антитеррористической безопасности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                                         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                                              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УВАЖАЕМЫЕ ГРАЖДАНЕ!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Будьте бдительны во время массовых мероприятий, поездок </w:t>
      </w:r>
      <w:proofErr w:type="gramStart"/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в</w:t>
      </w:r>
      <w:proofErr w:type="gramEnd"/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proofErr w:type="gramStart"/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транспорте</w:t>
      </w:r>
      <w:proofErr w:type="gramEnd"/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. Обращайте внимание на подозрительных людей,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оставленные сумки, пакеты, свёртки, детские игрушки и другие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бесхозные предметы. Если вы обнаружили забытую или бесхозную вещь,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не пытайтесь заглянуть, проверить на ощупь. Не трогайте, не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передвигайте, не вскрывайте, не </w:t>
      </w:r>
      <w:proofErr w:type="gramStart"/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пинайте</w:t>
      </w:r>
      <w:proofErr w:type="gramEnd"/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ногами – в ней может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находиться взрывное устройство.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Pr="00F65818">
        <w:rPr>
          <w:rFonts w:ascii="TimesNewRomanPSMT" w:hAnsi="TimesNewRomanPSMT" w:cs="TimesNewRomanPSMT"/>
          <w:color w:val="000000"/>
          <w:sz w:val="28"/>
          <w:szCs w:val="28"/>
        </w:rPr>
        <w:t>Родители! Разъясните детям, что любой предмет, найденный на улице или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8"/>
          <w:szCs w:val="28"/>
        </w:rPr>
        <w:t>подъезде, может представлять опасность.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F658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 случае террористической угрозы звоните по телефонам: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Единая дежурно-диспетчерская служба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Даниловского</w:t>
      </w:r>
      <w:r w:rsidRPr="00F658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района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F6581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т.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5-37-96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Даниловский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F658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пункт полиции</w:t>
      </w:r>
      <w:r w:rsidRPr="00F6581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Pr="00F6581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02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Помните, что заведомо ложное сообщение о готовящемся акте терроризма влечет за собой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уголовную ответственность.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          </w:t>
      </w:r>
      <w:r w:rsidRPr="00F65818">
        <w:rPr>
          <w:rFonts w:ascii="Arial-BoldMT" w:hAnsi="Arial-BoldMT" w:cs="Arial-BoldMT"/>
          <w:b/>
          <w:bCs/>
          <w:color w:val="000000"/>
          <w:sz w:val="36"/>
          <w:szCs w:val="36"/>
        </w:rPr>
        <w:t>Антитеррористическая безопасность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                                                                                   </w:t>
      </w:r>
      <w:r w:rsidRPr="00F65818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ТЕРРОРИЗМ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Терроризм это совершение взрыва, поджога или иных действий, создающих опасность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гибели людей, причинения значительного имущественного ущерба либо наступление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иных общественн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опасных последствий, если эти действия совершены в целях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нарушения общественной безопасности, устрашения населения, либо оказание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воздействия на принятие решений органами власти, а так же угроза совершения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указанных действий в тех же целях.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Службой по борьбе с терроризмом Управления ФСБ выработаны рекомендации, которые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позволяют гражданам правильно ориентироваться и действовать в экстремальных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чрезвычайных ситуациях.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 .Обнаружение подозрительно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го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предмета, который может оказаться взрывным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устройством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В последнее время отличаются случаи обнаружения гражданами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подозрительных</w:t>
      </w:r>
      <w:proofErr w:type="gramEnd"/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предметов, которые могут оказаться взрывными устройствами. Подобные предметы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обнаруживают в транспорте, на лестничных площадках, около дверей квартир,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учреждениях и в общественных местах.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Если обнаруженный предмет не должен как вам кажется, находится «в этом месте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и в это время, не оставляйте этот факт без внимания.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Обнаружив забытую и бесхозную вещь в общественном месте, опросите людей,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находящиеся рядом. Постарайтесь установить, чья она или кто ее оставил. Если хозяин 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установлен, немедленно сообщите о находке в отделение полиции или в ЕДДС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Обнаружив подозрительный предмет в подъезде своего дома, опросите соседей,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возможно, он принадлежит им. Если владелец не установлен – немедленно сообщите 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находке в отделение милиции.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При обнаружении подозрительного предмета в учреждении, немедленно сообщите 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находке администрации.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 всех перечисленных случаях: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трогайте, не вскрывайте и не передвигайте находку.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зафиксируйте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время обнаружения находки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постарайтесь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сделать так, чтобы люди отошли как можно дальше от опасной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находки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дождитесь прибытия оперативно- следственной группы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забывайте, что вы являетесь самым важным очевидцем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Внешний вид предмета может скрывать его настоящее назначение. В качестве камуфляжа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для взрывных устройств используются обычные бытовые предметы: сумки, пакеты,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свертки, коробки, игрушки и т.д.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II Получение информации </w:t>
      </w:r>
      <w:proofErr w:type="gramStart"/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эвакуации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Получив сообщение от представителей властей или правоохранительных органов о начале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эвакуации, соблюдайте спокойствие и четко выполняйте их команды.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Находясь в квартире, выполняйте следующие действия: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возьмите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личные документы, деньги и ценности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отключите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электричество, воду и газ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окажите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помощь в эксплуатации пожилых и тяжело больных людей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закройте входную дверь на замок- это защитит квартиру от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возможного проникновения мародеров.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 допускайте паники, истерик и спешки. Помещение покидайте организованно.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Возвращайтесь в покинутое помещение только с разрешения ответственных лиц.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III Поступление угрозы по телефону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 настоящее время телефон является основным каналом поступления сообщений,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содержащих информацию о заложенных взрывных устройствах, о захвате людей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заложники, вымогательстве и шантаже.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Звонки с угрозами могут поступить лично вам и содержать, например, требования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выплатить значительную сумму денег.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Если вам на телефон уже раньше поступали подобные звонки или у вас есть основания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считать, что они могут автоматически определить номера (АОН) и звукозаписывающее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устройство.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При отсутствии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звукозаписывающей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аппаратура и </w:t>
      </w:r>
      <w:proofErr w:type="spell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АОНа</w:t>
      </w:r>
      <w:proofErr w:type="spell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значительную помощь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правоохранительным органам окажут следующие действия: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постарайтесь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дословно запомнить разговор и зафиксировать его на бумаге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ходу разговора отметьте пол и возраст звонившего, особенности его (ее) речи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lastRenderedPageBreak/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голос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(громкий или тихий, низкий или высокий)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темп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речи (быстрый или медленный)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произношение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(отчетливое, искаженно с заиканием)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мера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речи (развязанная, с издевкой)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отметьте звуковой вон (шум автомашин, или железнодорожного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транспорта, звук теле- или радиоаппаратуры, голоса,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другое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отметьте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характер звонка- городской или междугородний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обязательно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зафиксируйте точное время начала разговора и его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продолжительность.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 бойтесь запугиваний преступников, по окончании разговора немедленно сообщите 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нем в правоохранительные органы. Если есть опасения, что ваш телефон прослушивают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преступники – перезвоните с другого номера. Практика показывает, что сокрытие фактов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подобных угроз значительно осложняет положение и способствует безнаказанному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совершению преступления.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Кроме угроз, выдвигаемых по телефону лично вам, преступники могут использовать ваш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номер телефона для сообщения информации, которую вы должны будете передать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правоохранительные органы.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IV Поступление угрозы в письменном виде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Угрозы в письменной форме могут поступать к вам как по почте, так и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различного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рода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анонимных материалах (записках, подписях, информации на дискете).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После поступления такого документа обращайтесь с ним максимально осторожно.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Постарайтесь не оставлять на нем отпечатков своих пальцев.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 мните документ, не делайте на нем пометок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 возможности и уберите в чистый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полиэтиленовый пакет и поместите в отдельную жесткую папку. Сохраните все: 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документ с текстом, любые вложения, конверт и упаковку, – ничего не выбрасывайте. 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расширяйте круг лиц, ознакомленных с содержание документа.</w:t>
      </w:r>
    </w:p>
    <w:p w:rsid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 Захват в заложники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Любой человек по стечению обстоятельств может оказаться заложником у преступников.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При этом они, преступники, могут добиваться достижения политических целей,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получение выкупа и т. д.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 всех случаях ваша жизнь становится предметом торга для террористов.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Захват может произойти в транспорте, в учреждении, на улице, в квартире.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Если вы оказались заложником, рекомендуется придерживаться следующих 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поведения: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допускайте действий, которые могут спровоцировать нападающих к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применению оружия и привести к человеческим жертвам.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переносите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лишения, оскорбления и унижения, не смотрите в глаза преступникам,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не ведите себя вызывающе.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при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необходимости выполните требования преступников, не противоречьте им, 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рискуйте жизнью окружающих и своей собственной, старайтесь не допускать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истерик и паники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совершение любых действий (сесть, встать, попить, сходить в туалет)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спрашивайте разрешения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lastRenderedPageBreak/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если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вы ранены, постарайтесь не двигаться, этим вы сократите потерю крови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="009E6C0C"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  <w:t>помните</w:t>
      </w:r>
      <w:proofErr w:type="gramEnd"/>
      <w:r w:rsidR="009E6C0C"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  <w:t>: в</w:t>
      </w:r>
      <w:r w:rsidRPr="00F65818">
        <w:rPr>
          <w:rFonts w:ascii="TimesNewRomanPS-BoldItalicMT" w:hAnsi="TimesNewRomanPS-BoldItalicMT" w:cs="TimesNewRomanPS-BoldItalicMT"/>
          <w:b/>
          <w:bCs/>
          <w:i/>
          <w:iCs/>
          <w:color w:val="810000"/>
          <w:sz w:val="24"/>
          <w:szCs w:val="24"/>
        </w:rPr>
        <w:t>аша цель остаться в живых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Будьте внимательны, постарайтесь запомнить приметы преступников, отличительные</w:t>
      </w:r>
      <w:r w:rsidR="009E6C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черты их лиц, одежду, имена, клички, возможные шрамы и татуировки, особенности речи</w:t>
      </w:r>
      <w:r w:rsidR="009E6C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и манеры поведения, тематику разговоров и т. д.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Во время проведения спецслужбами операции по вашему освобождению неукоснительно</w:t>
      </w:r>
      <w:r w:rsidR="009E6C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соблюдайте следующие требования: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лежите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на полу лицом вниз, голова закройте руками и не двигайтесь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ни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в коем случае не бегите навстречу сотрудникам спецслужб или от них, так как</w:t>
      </w:r>
      <w:r w:rsidR="009E6C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они могут принять вас за преступника.</w:t>
      </w:r>
    </w:p>
    <w:p w:rsidR="00F65818" w:rsidRPr="00F65818" w:rsidRDefault="00F65818" w:rsidP="00F658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Wingdings-Regular" w:eastAsia="Wingdings-Regular" w:hAnsi="TimesNewRomanPSMT" w:cs="Wingdings-Regular" w:hint="eastAsia"/>
          <w:color w:val="000000"/>
          <w:sz w:val="24"/>
          <w:szCs w:val="24"/>
        </w:rPr>
        <w:t></w:t>
      </w:r>
      <w:r w:rsidRPr="00F65818">
        <w:rPr>
          <w:rFonts w:ascii="Wingdings-Regular" w:eastAsia="Wingdings-Regular" w:hAnsi="TimesNewRomanPSMT" w:cs="Wingdings-Regular"/>
          <w:color w:val="000000"/>
          <w:sz w:val="24"/>
          <w:szCs w:val="24"/>
        </w:rPr>
        <w:t xml:space="preserve"> </w:t>
      </w:r>
      <w:proofErr w:type="gramStart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если</w:t>
      </w:r>
      <w:proofErr w:type="gramEnd"/>
      <w:r w:rsidRPr="00F65818">
        <w:rPr>
          <w:rFonts w:ascii="TimesNewRomanPSMT" w:hAnsi="TimesNewRomanPSMT" w:cs="TimesNewRomanPSMT"/>
          <w:color w:val="000000"/>
          <w:sz w:val="24"/>
          <w:szCs w:val="24"/>
        </w:rPr>
        <w:t xml:space="preserve"> есть возможность, держитесь подальше от проемов дверей и окон.</w:t>
      </w:r>
    </w:p>
    <w:p w:rsidR="00A32295" w:rsidRPr="009E6C0C" w:rsidRDefault="00F65818" w:rsidP="009E6C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Если вам станет известно о готовящемся или совершаемом преступлении, немедленно</w:t>
      </w:r>
      <w:r w:rsidR="009E6C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65818">
        <w:rPr>
          <w:rFonts w:ascii="TimesNewRomanPSMT" w:hAnsi="TimesNewRomanPSMT" w:cs="TimesNewRomanPSMT"/>
          <w:color w:val="000000"/>
          <w:sz w:val="24"/>
          <w:szCs w:val="24"/>
        </w:rPr>
        <w:t>сообщите об этом в территориальные органы ФСБ или МВД по месту жительства.__</w:t>
      </w:r>
    </w:p>
    <w:sectPr w:rsidR="00A32295" w:rsidRPr="009E6C0C" w:rsidSect="00A3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18"/>
    <w:rsid w:val="009E6C0C"/>
    <w:rsid w:val="00A32295"/>
    <w:rsid w:val="00F6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2015-09-22T11:11:00Z</dcterms:created>
  <dcterms:modified xsi:type="dcterms:W3CDTF">2015-09-22T11:23:00Z</dcterms:modified>
</cp:coreProperties>
</file>